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844" w:type="dxa"/>
        <w:tblInd w:w="-1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3690"/>
        <w:gridCol w:w="3240"/>
        <w:gridCol w:w="4898"/>
        <w:gridCol w:w="16"/>
      </w:tblGrid>
      <w:tr w:rsidR="00B83D39" w:rsidRPr="00B83D39" w14:paraId="1DD67241" w14:textId="77777777" w:rsidTr="00C27ABC">
        <w:tc>
          <w:tcPr>
            <w:tcW w:w="11844" w:type="dxa"/>
            <w:gridSpan w:val="4"/>
          </w:tcPr>
          <w:p w14:paraId="2708F61D" w14:textId="77777777" w:rsidR="00B83D39" w:rsidRPr="00B83D39" w:rsidRDefault="00B83D39" w:rsidP="00C27ABC">
            <w:pPr>
              <w:pStyle w:val="Header"/>
              <w:rPr>
                <w:color w:val="273089"/>
              </w:rPr>
            </w:pPr>
            <w:r w:rsidRPr="00B83D39">
              <w:rPr>
                <w:noProof/>
                <w:color w:val="27308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ED873" wp14:editId="7842706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88900</wp:posOffset>
                      </wp:positionV>
                      <wp:extent cx="7391400" cy="0"/>
                      <wp:effectExtent l="0" t="1905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914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27308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1A133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7pt" to="580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8vywEAAN0DAAAOAAAAZHJzL2Uyb0RvYy54bWysU8tu2zAQvBfoPxC815LsonEEyzkkSC9F&#10;G/R1p8mlRZQvkKwl/32XlKwEbXIJeiG0y93ZmeFqdzMaTU4QonK2o82qpgQsd0LZY0d/fL9/t6Uk&#10;JmYF085CR88Q6c3+7Zvd4FtYu95pAYEgiI3t4Dvap+Tbqoq8B8PiynmweCldMCxhGI6VCGxAdKOr&#10;dV1/qAYXhA+OQ4yYvZsu6b7gSwk8fZEyQiK6o8gtlTOU85DPar9j7TEw3ys+02CvYGGYsjh0gbpj&#10;iZHfQf0DZRQPLjqZVtyZykmpOBQNqKap/1LzrWceihY0J/rFpvj/YPnn0619CGjD4GMb/UPIKkYZ&#10;DJFa+Z/4pkUXMiVjse282AZjIhyTV5vr5n2N7vLLXTVBZCgfYvoIzpD80VGtbFbEWnb6FBOOxdJL&#10;SU5rS4aObrYN4uU4Oq3EvdK6BOF4uNWBnBi+5vpqU2+v8wMixJMyjLTF5KOe8pXOGqYBX0ESJZD3&#10;epqQVw0WWPGrmTG1xcrcInH80jTTeqlprs1tUNZvaZx8LIv93LSlukx0Ni2NRlkXnqOaxgtVOdVf&#10;VE9as+yDE+fyusUO3KHi1rzveUmfxqX98a/c/wEAAP//AwBQSwMEFAAGAAgAAAAhAP1SXJ/eAAAA&#10;CQEAAA8AAABkcnMvZG93bnJldi54bWxMj0FLw0AQhe9C/8MyBW/tpra0ErMpRRDBi9hYsLdNdkyi&#10;u7Mhu02jv94pHvQ47z3efC/bjs6KAfvQelKwmCcgkCpvWqoVvBYPs1sQIWoy2npCBV8YYJtPrjKd&#10;Gn+mFxz2sRZcQiHVCpoYu1TKUDXodJj7Dom9d987Hfnsa2l6feZyZ+VNkqyl0y3xh0Z3eN9g9bk/&#10;OQXHWLyVh6ej3NmPx6H6Rl/I55VS19Nxdwci4hj/wnDBZ3TIman0JzJBWAWz5ZKTrK940sVfrJMN&#10;iPJXkXkm/y/IfwAAAP//AwBQSwECLQAUAAYACAAAACEAtoM4kv4AAADhAQAAEwAAAAAAAAAAAAAA&#10;AAAAAAAAW0NvbnRlbnRfVHlwZXNdLnhtbFBLAQItABQABgAIAAAAIQA4/SH/1gAAAJQBAAALAAAA&#10;AAAAAAAAAAAAAC8BAABfcmVscy8ucmVsc1BLAQItABQABgAIAAAAIQAmfh8vywEAAN0DAAAOAAAA&#10;AAAAAAAAAAAAAC4CAABkcnMvZTJvRG9jLnhtbFBLAQItABQABgAIAAAAIQD9Ulyf3gAAAAkBAAAP&#10;AAAAAAAAAAAAAAAAACUEAABkcnMvZG93bnJldi54bWxQSwUGAAAAAAQABADzAAAAMAUAAAAA&#10;" strokecolor="#273089" strokeweight="3pt">
                      <v:stroke joinstyle="miter"/>
                    </v:line>
                  </w:pict>
                </mc:Fallback>
              </mc:AlternateContent>
            </w:r>
          </w:p>
        </w:tc>
      </w:tr>
      <w:tr w:rsidR="00B83D39" w:rsidRPr="00B83D39" w14:paraId="18F08034" w14:textId="77777777" w:rsidTr="00C27ABC">
        <w:tc>
          <w:tcPr>
            <w:tcW w:w="11844" w:type="dxa"/>
            <w:gridSpan w:val="4"/>
          </w:tcPr>
          <w:p w14:paraId="46E9F889" w14:textId="77777777" w:rsidR="00B83D39" w:rsidRPr="00B83D39" w:rsidRDefault="00B83D39" w:rsidP="00C27ABC">
            <w:pPr>
              <w:pStyle w:val="Header"/>
              <w:jc w:val="center"/>
              <w:rPr>
                <w:rFonts w:ascii="Abril Fatface" w:hAnsi="Abril Fatface" w:cs="Arial"/>
                <w:b/>
                <w:bCs/>
                <w:noProof/>
                <w:color w:val="273089"/>
                <w:sz w:val="52"/>
                <w:szCs w:val="52"/>
              </w:rPr>
            </w:pPr>
            <w:r w:rsidRPr="00B83D39">
              <w:rPr>
                <w:rFonts w:ascii="Abril Fatface" w:hAnsi="Abril Fatface" w:cs="Arial"/>
                <w:b/>
                <w:bCs/>
                <w:noProof/>
                <w:color w:val="273089"/>
                <w:sz w:val="52"/>
                <w:szCs w:val="52"/>
              </w:rPr>
              <w:t>KENYA ASSOCIATION OF AIR OPERATORS</w:t>
            </w:r>
          </w:p>
        </w:tc>
      </w:tr>
      <w:tr w:rsidR="00B83D39" w:rsidRPr="00B83D39" w14:paraId="3294BC70" w14:textId="77777777" w:rsidTr="00C27ABC">
        <w:trPr>
          <w:gridAfter w:val="1"/>
          <w:wAfter w:w="16" w:type="dxa"/>
        </w:trPr>
        <w:tc>
          <w:tcPr>
            <w:tcW w:w="3690" w:type="dxa"/>
          </w:tcPr>
          <w:p w14:paraId="5D731BF6" w14:textId="77777777" w:rsidR="00B83D39" w:rsidRPr="00B83D39" w:rsidRDefault="00B83D39" w:rsidP="00C27ABC">
            <w:pPr>
              <w:pStyle w:val="Header"/>
              <w:ind w:left="720"/>
              <w:rPr>
                <w:b/>
                <w:bCs/>
                <w:color w:val="273089"/>
              </w:rPr>
            </w:pPr>
            <w:r w:rsidRPr="00B83D39">
              <w:rPr>
                <w:b/>
                <w:bCs/>
                <w:color w:val="273089"/>
              </w:rPr>
              <w:t>CHAIRMAN:</w:t>
            </w:r>
          </w:p>
          <w:p w14:paraId="24049ABD" w14:textId="77777777" w:rsidR="00B83D39" w:rsidRPr="00B83D39" w:rsidRDefault="00B83D39" w:rsidP="00C27ABC">
            <w:pPr>
              <w:pStyle w:val="Header"/>
              <w:ind w:left="720"/>
              <w:rPr>
                <w:color w:val="273089"/>
              </w:rPr>
            </w:pPr>
            <w:r w:rsidRPr="00B83D39">
              <w:rPr>
                <w:color w:val="273089"/>
              </w:rPr>
              <w:t xml:space="preserve">      MR. MBUVI NGUNZE</w:t>
            </w:r>
          </w:p>
        </w:tc>
        <w:tc>
          <w:tcPr>
            <w:tcW w:w="3240" w:type="dxa"/>
            <w:vMerge w:val="restart"/>
          </w:tcPr>
          <w:p w14:paraId="5FB10D7D" w14:textId="77777777" w:rsidR="00B83D39" w:rsidRPr="00B83D39" w:rsidRDefault="00B83D39" w:rsidP="00C27ABC">
            <w:pPr>
              <w:pStyle w:val="Header"/>
              <w:jc w:val="center"/>
              <w:rPr>
                <w:color w:val="273089"/>
              </w:rPr>
            </w:pPr>
            <w:r w:rsidRPr="00B83D39">
              <w:rPr>
                <w:noProof/>
                <w:color w:val="273089"/>
              </w:rPr>
              <w:drawing>
                <wp:inline distT="0" distB="0" distL="0" distR="0" wp14:anchorId="27DEAA82" wp14:editId="24401292">
                  <wp:extent cx="866775" cy="8667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vMerge w:val="restart"/>
          </w:tcPr>
          <w:p w14:paraId="265F6388" w14:textId="77777777" w:rsidR="00B83D39" w:rsidRPr="00B83D39" w:rsidRDefault="00B83D39" w:rsidP="00C27ABC">
            <w:pPr>
              <w:pStyle w:val="Header"/>
              <w:tabs>
                <w:tab w:val="clear" w:pos="4680"/>
                <w:tab w:val="clear" w:pos="9360"/>
                <w:tab w:val="left" w:pos="4216"/>
              </w:tabs>
              <w:ind w:right="376"/>
              <w:jc w:val="right"/>
              <w:rPr>
                <w:color w:val="273089"/>
              </w:rPr>
            </w:pPr>
            <w:r w:rsidRPr="00B83D39">
              <w:rPr>
                <w:color w:val="273089"/>
              </w:rPr>
              <w:t>P.O. BOX 27592 – 00506</w:t>
            </w:r>
          </w:p>
          <w:p w14:paraId="347A1A32" w14:textId="77777777" w:rsidR="00B83D39" w:rsidRPr="00B83D39" w:rsidRDefault="00B83D39" w:rsidP="00C27ABC">
            <w:pPr>
              <w:pStyle w:val="Header"/>
              <w:tabs>
                <w:tab w:val="clear" w:pos="4680"/>
                <w:tab w:val="clear" w:pos="9360"/>
                <w:tab w:val="left" w:pos="4216"/>
              </w:tabs>
              <w:ind w:right="376"/>
              <w:jc w:val="right"/>
              <w:rPr>
                <w:b/>
                <w:bCs/>
                <w:color w:val="273089"/>
              </w:rPr>
            </w:pPr>
            <w:r w:rsidRPr="00B83D39">
              <w:rPr>
                <w:b/>
                <w:bCs/>
                <w:color w:val="273089"/>
              </w:rPr>
              <w:t>NAIROBI</w:t>
            </w:r>
            <w:r w:rsidRPr="00B83D39">
              <w:rPr>
                <w:b/>
                <w:bCs/>
                <w:color w:val="273089"/>
              </w:rPr>
              <w:br/>
              <w:t>KENYA</w:t>
            </w:r>
          </w:p>
          <w:p w14:paraId="4B4BB612" w14:textId="77777777" w:rsidR="00B83D39" w:rsidRPr="00B83D39" w:rsidRDefault="00B83D39" w:rsidP="00C27ABC">
            <w:pPr>
              <w:pStyle w:val="Header"/>
              <w:tabs>
                <w:tab w:val="clear" w:pos="9360"/>
                <w:tab w:val="left" w:pos="4680"/>
              </w:tabs>
              <w:jc w:val="center"/>
              <w:rPr>
                <w:color w:val="273089"/>
              </w:rPr>
            </w:pPr>
            <w:r w:rsidRPr="00B83D39">
              <w:rPr>
                <w:color w:val="273089"/>
              </w:rPr>
              <w:tab/>
            </w:r>
          </w:p>
        </w:tc>
      </w:tr>
      <w:tr w:rsidR="00B83D39" w:rsidRPr="00B83D39" w14:paraId="754FE941" w14:textId="77777777" w:rsidTr="00C27ABC">
        <w:trPr>
          <w:gridAfter w:val="1"/>
          <w:wAfter w:w="16" w:type="dxa"/>
        </w:trPr>
        <w:tc>
          <w:tcPr>
            <w:tcW w:w="3690" w:type="dxa"/>
          </w:tcPr>
          <w:p w14:paraId="0F0DDDBF" w14:textId="77777777" w:rsidR="00B83D39" w:rsidRPr="00B83D39" w:rsidRDefault="00B83D39" w:rsidP="00C27ABC">
            <w:pPr>
              <w:pStyle w:val="Header"/>
              <w:ind w:left="720"/>
              <w:rPr>
                <w:b/>
                <w:bCs/>
                <w:color w:val="273089"/>
              </w:rPr>
            </w:pPr>
            <w:r w:rsidRPr="00B83D39">
              <w:rPr>
                <w:b/>
                <w:bCs/>
                <w:color w:val="273089"/>
              </w:rPr>
              <w:t>CHIEF EXECUTIVE OFFICER:</w:t>
            </w:r>
          </w:p>
          <w:p w14:paraId="22009FB0" w14:textId="77777777" w:rsidR="00B83D39" w:rsidRPr="00B83D39" w:rsidRDefault="00B83D39" w:rsidP="00C27ABC">
            <w:pPr>
              <w:pStyle w:val="Header"/>
              <w:ind w:left="720"/>
              <w:rPr>
                <w:color w:val="273089"/>
              </w:rPr>
            </w:pPr>
            <w:r w:rsidRPr="00B83D39">
              <w:rPr>
                <w:color w:val="273089"/>
              </w:rPr>
              <w:t xml:space="preserve">      LIZ ALUVANZE</w:t>
            </w:r>
          </w:p>
        </w:tc>
        <w:tc>
          <w:tcPr>
            <w:tcW w:w="3240" w:type="dxa"/>
            <w:vMerge/>
          </w:tcPr>
          <w:p w14:paraId="0CFAD85D" w14:textId="77777777" w:rsidR="00B83D39" w:rsidRPr="00B83D39" w:rsidRDefault="00B83D39" w:rsidP="00C27ABC">
            <w:pPr>
              <w:pStyle w:val="Header"/>
              <w:rPr>
                <w:color w:val="273089"/>
              </w:rPr>
            </w:pPr>
          </w:p>
        </w:tc>
        <w:tc>
          <w:tcPr>
            <w:tcW w:w="4898" w:type="dxa"/>
            <w:vMerge/>
          </w:tcPr>
          <w:p w14:paraId="0E4B2ED2" w14:textId="77777777" w:rsidR="00B83D39" w:rsidRPr="00B83D39" w:rsidRDefault="00B83D39" w:rsidP="00C27ABC">
            <w:pPr>
              <w:pStyle w:val="Header"/>
              <w:rPr>
                <w:color w:val="273089"/>
              </w:rPr>
            </w:pPr>
          </w:p>
        </w:tc>
      </w:tr>
      <w:tr w:rsidR="00B83D39" w:rsidRPr="00B83D39" w14:paraId="43F7E0FB" w14:textId="77777777" w:rsidTr="00C27ABC">
        <w:tc>
          <w:tcPr>
            <w:tcW w:w="11844" w:type="dxa"/>
            <w:gridSpan w:val="4"/>
          </w:tcPr>
          <w:p w14:paraId="15B460F2" w14:textId="77777777" w:rsidR="00B83D39" w:rsidRPr="00B83D39" w:rsidRDefault="00B83D39" w:rsidP="00C27ABC">
            <w:pPr>
              <w:pStyle w:val="Header"/>
              <w:rPr>
                <w:color w:val="273089"/>
              </w:rPr>
            </w:pPr>
            <w:r w:rsidRPr="00B83D39">
              <w:rPr>
                <w:noProof/>
                <w:color w:val="27308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15409B" wp14:editId="4F5C64C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24765</wp:posOffset>
                      </wp:positionV>
                      <wp:extent cx="7391400" cy="0"/>
                      <wp:effectExtent l="0" t="1905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914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27308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811D94D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.95pt" to="581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8vywEAAN0DAAAOAAAAZHJzL2Uyb0RvYy54bWysU8tu2zAQvBfoPxC815LsonEEyzkkSC9F&#10;G/R1p8mlRZQvkKwl/32XlKwEbXIJeiG0y93ZmeFqdzMaTU4QonK2o82qpgQsd0LZY0d/fL9/t6Uk&#10;JmYF085CR88Q6c3+7Zvd4FtYu95pAYEgiI3t4Dvap+Tbqoq8B8PiynmweCldMCxhGI6VCGxAdKOr&#10;dV1/qAYXhA+OQ4yYvZsu6b7gSwk8fZEyQiK6o8gtlTOU85DPar9j7TEw3ys+02CvYGGYsjh0gbpj&#10;iZHfQf0DZRQPLjqZVtyZykmpOBQNqKap/1LzrWceihY0J/rFpvj/YPnn0619CGjD4GMb/UPIKkYZ&#10;DJFa+Z/4pkUXMiVjse282AZjIhyTV5vr5n2N7vLLXTVBZCgfYvoIzpD80VGtbFbEWnb6FBOOxdJL&#10;SU5rS4aObrYN4uU4Oq3EvdK6BOF4uNWBnBi+5vpqU2+v8wMixJMyjLTF5KOe8pXOGqYBX0ESJZD3&#10;epqQVw0WWPGrmTG1xcrcInH80jTTeqlprs1tUNZvaZx8LIv93LSlukx0Ni2NRlkXnqOaxgtVOdVf&#10;VE9as+yDE+fyusUO3KHi1rzveUmfxqX98a/c/wEAAP//AwBQSwMEFAAGAAgAAAAhACElpdTbAAAA&#10;BgEAAA8AAABkcnMvZG93bnJldi54bWxMjs1Kw0AUhfdC32G4BXftpK0WjZmUIojgRmwU7G6SuSax&#10;M3dCZppGn95bN7o8P5zzZZvRWTFgH1pPChbzBARS5U1LtYLX4mF2AyJETUZbT6jgCwNs8slFplPj&#10;T/SCwy7WgkcopFpBE2OXShmqBp0Oc98hcfbhe6cjy76WptcnHndWLpNkLZ1uiR8a3eF9g9Vhd3QK&#10;9rF4L9+e9nJrPx+H6ht9IZ+vlLqcjts7EBHH+FeGMz6jQ85MpT+SCcIqmF1zUcHqFsQ5XaxXbJS/&#10;hswz+R8//wEAAP//AwBQSwECLQAUAAYACAAAACEAtoM4kv4AAADhAQAAEwAAAAAAAAAAAAAAAAAA&#10;AAAAW0NvbnRlbnRfVHlwZXNdLnhtbFBLAQItABQABgAIAAAAIQA4/SH/1gAAAJQBAAALAAAAAAAA&#10;AAAAAAAAAC8BAABfcmVscy8ucmVsc1BLAQItABQABgAIAAAAIQAmfh8vywEAAN0DAAAOAAAAAAAA&#10;AAAAAAAAAC4CAABkcnMvZTJvRG9jLnhtbFBLAQItABQABgAIAAAAIQAhJaXU2wAAAAYBAAAPAAAA&#10;AAAAAAAAAAAAACUEAABkcnMvZG93bnJldi54bWxQSwUGAAAAAAQABADzAAAALQUAAAAA&#10;" strokecolor="#273089" strokeweight="3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C2EC4BB" w14:textId="77777777" w:rsidR="004F5D65" w:rsidRDefault="004F5D65" w:rsidP="004F5D65">
      <w:pPr>
        <w:pStyle w:val="NoSpacing"/>
      </w:pPr>
      <w:r>
        <w:t>APPLICATION FOR MEMBERSHIP - ORDINARY, ASSOCIATE</w:t>
      </w:r>
    </w:p>
    <w:p w14:paraId="693E0B9A" w14:textId="77777777" w:rsidR="004F5D65" w:rsidRDefault="004F5D65" w:rsidP="004F5D65">
      <w:pPr>
        <w:pStyle w:val="NoSpacing"/>
        <w:rPr>
          <w:sz w:val="20"/>
        </w:rPr>
      </w:pPr>
      <w:bookmarkStart w:id="0" w:name="_GoBack"/>
      <w:bookmarkEnd w:id="0"/>
    </w:p>
    <w:p w14:paraId="0C5012B4" w14:textId="77777777" w:rsidR="004F5D65" w:rsidRDefault="004F5D65" w:rsidP="004F5D65">
      <w:pPr>
        <w:pStyle w:val="NoSpacing"/>
        <w:rPr>
          <w:b/>
          <w:bCs/>
          <w:sz w:val="24"/>
        </w:rPr>
      </w:pPr>
      <w:r>
        <w:t xml:space="preserve">I/Our </w:t>
      </w:r>
      <w:proofErr w:type="spellStart"/>
      <w:r>
        <w:t>organisation</w:t>
      </w:r>
      <w:proofErr w:type="spellEnd"/>
      <w:r>
        <w:t xml:space="preserve"> wish/</w:t>
      </w:r>
      <w:proofErr w:type="spellStart"/>
      <w:r>
        <w:t>es</w:t>
      </w:r>
      <w:proofErr w:type="spellEnd"/>
      <w:r>
        <w:t xml:space="preserve"> to become an </w:t>
      </w:r>
      <w:r>
        <w:rPr>
          <w:b/>
          <w:bCs/>
        </w:rPr>
        <w:t>ORDINARY, ASSOCIATE MEMBER</w:t>
      </w:r>
      <w:r>
        <w:t xml:space="preserve"> of the Association.</w:t>
      </w:r>
    </w:p>
    <w:p w14:paraId="76EA2B40" w14:textId="77777777" w:rsidR="004F5D65" w:rsidRDefault="004F5D65" w:rsidP="004F5D65">
      <w:pPr>
        <w:pStyle w:val="NoSpacing"/>
      </w:pPr>
      <w:r>
        <w:t>I/We wish to appoint ………………………… to be our nominee.</w:t>
      </w:r>
    </w:p>
    <w:p w14:paraId="108A285E" w14:textId="77777777" w:rsidR="004F5D65" w:rsidRDefault="004F5D65" w:rsidP="004F5D65">
      <w:pPr>
        <w:pStyle w:val="NoSpacing"/>
      </w:pPr>
      <w:r>
        <w:t xml:space="preserve">I/We hold </w:t>
      </w:r>
      <w:proofErr w:type="spellStart"/>
      <w:r>
        <w:t>authorisation</w:t>
      </w:r>
      <w:proofErr w:type="spellEnd"/>
      <w:r>
        <w:t xml:space="preserve"> (AOC) No (s) ……………and Air Service License No. ……… issued by the Kenya Civil Aviation Authority.  (Nature of business …………………………………………..)</w:t>
      </w:r>
    </w:p>
    <w:p w14:paraId="1F3B6A34" w14:textId="77777777" w:rsidR="004F5D65" w:rsidRDefault="004F5D65" w:rsidP="004F5D65">
      <w:pPr>
        <w:pStyle w:val="NoSpacing"/>
      </w:pPr>
      <w:r>
        <w:t>I/We operate………….. No. of Aircraft.  (Types ………………………………………………)</w:t>
      </w:r>
    </w:p>
    <w:p w14:paraId="45660E61" w14:textId="77777777" w:rsidR="004F5D65" w:rsidRDefault="004F5D65" w:rsidP="004F5D65">
      <w:pPr>
        <w:pStyle w:val="NoSpacing"/>
      </w:pPr>
      <w:r>
        <w:t xml:space="preserve">I/We have ………… (No.) members of staff making up the total staff compliment of our </w:t>
      </w:r>
      <w:proofErr w:type="spellStart"/>
      <w:r>
        <w:t>organisation</w:t>
      </w:r>
      <w:proofErr w:type="spellEnd"/>
      <w:r>
        <w:t>.</w:t>
      </w:r>
    </w:p>
    <w:p w14:paraId="77426FA2" w14:textId="77777777" w:rsidR="004F5D65" w:rsidRDefault="004F5D65" w:rsidP="004F5D65">
      <w:pPr>
        <w:pStyle w:val="NoSpacing"/>
      </w:pPr>
      <w:r>
        <w:t>I/We understand that there is an entrance fee of Kshs.50,000/- payable on election to membership and that the annual subscription  is based on the number of employees of member companies as follows:-</w:t>
      </w:r>
    </w:p>
    <w:p w14:paraId="4AC1963B" w14:textId="77777777" w:rsidR="004F5D65" w:rsidRDefault="004F5D65" w:rsidP="004F5D65">
      <w:pPr>
        <w:pStyle w:val="NoSpacing"/>
        <w:rPr>
          <w:rFonts w:ascii="Calibri" w:hAnsi="Calibri"/>
          <w:color w:val="000000"/>
        </w:rPr>
      </w:pPr>
      <w:r>
        <w:tab/>
        <w:t>1 - 15 Employees</w:t>
      </w:r>
      <w:r>
        <w:tab/>
        <w:t>Kshs.</w:t>
      </w:r>
      <w:r>
        <w:rPr>
          <w:rFonts w:ascii="Calibri" w:hAnsi="Calibri"/>
          <w:color w:val="000000"/>
        </w:rPr>
        <w:t xml:space="preserve">    </w:t>
      </w:r>
      <w:r>
        <w:t>102,585</w:t>
      </w:r>
      <w:r>
        <w:rPr>
          <w:rFonts w:ascii="Calibri" w:hAnsi="Calibri"/>
          <w:color w:val="000000"/>
        </w:rPr>
        <w:t xml:space="preserve"> </w:t>
      </w:r>
      <w:r>
        <w:t>/-</w:t>
      </w:r>
    </w:p>
    <w:p w14:paraId="7FAD435A" w14:textId="77777777" w:rsidR="004F5D65" w:rsidRDefault="004F5D65" w:rsidP="004F5D65">
      <w:pPr>
        <w:pStyle w:val="NoSpacing"/>
        <w:rPr>
          <w:rFonts w:ascii="Calibri" w:hAnsi="Calibri"/>
          <w:color w:val="000000"/>
        </w:rPr>
      </w:pPr>
      <w:r>
        <w:tab/>
        <w:t>16 - 25 Employees</w:t>
      </w:r>
      <w:r>
        <w:tab/>
        <w:t>Kshs.</w:t>
      </w:r>
      <w:r>
        <w:rPr>
          <w:rFonts w:ascii="Calibri" w:hAnsi="Calibri"/>
          <w:color w:val="000000"/>
        </w:rPr>
        <w:t xml:space="preserve">   </w:t>
      </w:r>
      <w:r>
        <w:t>176,190/-</w:t>
      </w:r>
    </w:p>
    <w:p w14:paraId="34FDBF71" w14:textId="77777777" w:rsidR="004F5D65" w:rsidRDefault="004F5D65" w:rsidP="004F5D65">
      <w:pPr>
        <w:pStyle w:val="NoSpacing"/>
        <w:rPr>
          <w:rFonts w:ascii="Calibri" w:hAnsi="Calibri"/>
          <w:color w:val="000000"/>
        </w:rPr>
      </w:pPr>
      <w:r>
        <w:tab/>
        <w:t>26 – 35 Employees</w:t>
      </w:r>
      <w:r>
        <w:tab/>
        <w:t>Kshs.</w:t>
      </w:r>
      <w:r>
        <w:rPr>
          <w:rFonts w:ascii="Calibri" w:hAnsi="Calibri"/>
          <w:color w:val="000000"/>
        </w:rPr>
        <w:t xml:space="preserve">   </w:t>
      </w:r>
      <w:r>
        <w:t>251,698</w:t>
      </w:r>
      <w:r>
        <w:rPr>
          <w:rFonts w:ascii="Calibri" w:hAnsi="Calibri"/>
          <w:color w:val="000000"/>
        </w:rPr>
        <w:t>/-</w:t>
      </w:r>
    </w:p>
    <w:p w14:paraId="05A633B0" w14:textId="77777777" w:rsidR="004F5D65" w:rsidRDefault="004F5D65" w:rsidP="004F5D65">
      <w:pPr>
        <w:pStyle w:val="NoSpacing"/>
        <w:rPr>
          <w:rFonts w:ascii="Times New Roman" w:hAnsi="Times New Roman"/>
          <w:lang w:val="en-GB"/>
        </w:rPr>
      </w:pPr>
      <w:r>
        <w:tab/>
        <w:t>36 – 100 Employees</w:t>
      </w:r>
      <w:r>
        <w:tab/>
        <w:t>Kshs.</w:t>
      </w:r>
      <w:r>
        <w:rPr>
          <w:rFonts w:ascii="Calibri" w:hAnsi="Calibri"/>
          <w:color w:val="000000"/>
        </w:rPr>
        <w:t xml:space="preserve">   </w:t>
      </w:r>
      <w:r>
        <w:t>335,597/-</w:t>
      </w:r>
    </w:p>
    <w:p w14:paraId="54198E0D" w14:textId="77777777" w:rsidR="004F5D65" w:rsidRDefault="004F5D65" w:rsidP="004F5D65">
      <w:pPr>
        <w:pStyle w:val="NoSpacing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101 – 299 Employees</w:t>
      </w:r>
      <w:r>
        <w:rPr>
          <w:rFonts w:ascii="Calibri" w:hAnsi="Calibri"/>
          <w:color w:val="000000"/>
        </w:rPr>
        <w:tab/>
        <w:t xml:space="preserve">Kshs.    </w:t>
      </w:r>
      <w:r>
        <w:t>369,160</w:t>
      </w:r>
      <w:r>
        <w:rPr>
          <w:rFonts w:ascii="Calibri" w:hAnsi="Calibri"/>
          <w:color w:val="000000"/>
        </w:rPr>
        <w:t>/-</w:t>
      </w:r>
    </w:p>
    <w:p w14:paraId="736B5B84" w14:textId="77777777" w:rsidR="004F5D65" w:rsidRDefault="004F5D65" w:rsidP="004F5D65">
      <w:pPr>
        <w:pStyle w:val="NoSpacing"/>
        <w:rPr>
          <w:rFonts w:ascii="Calibri" w:hAnsi="Calibri"/>
          <w:color w:val="000000"/>
        </w:rPr>
      </w:pPr>
      <w:r>
        <w:tab/>
        <w:t>Over 300 Employees</w:t>
      </w:r>
      <w:r>
        <w:tab/>
        <w:t>Kshs.</w:t>
      </w:r>
      <w:r>
        <w:rPr>
          <w:rFonts w:ascii="Calibri" w:hAnsi="Calibri"/>
          <w:color w:val="000000"/>
        </w:rPr>
        <w:t xml:space="preserve">   </w:t>
      </w:r>
      <w:r>
        <w:t>1,006,794</w:t>
      </w:r>
      <w:r>
        <w:rPr>
          <w:rFonts w:ascii="Calibri" w:hAnsi="Calibri"/>
          <w:color w:val="000000"/>
        </w:rPr>
        <w:t xml:space="preserve">/- </w:t>
      </w:r>
    </w:p>
    <w:p w14:paraId="78A2CC23" w14:textId="77777777" w:rsidR="004F5D65" w:rsidRDefault="004F5D65" w:rsidP="004F5D65">
      <w:pPr>
        <w:pStyle w:val="NoSpacing"/>
        <w:rPr>
          <w:rFonts w:ascii="Times New Roman" w:hAnsi="Times New Roman"/>
          <w:lang w:val="en-GB"/>
        </w:rPr>
      </w:pPr>
      <w:r>
        <w:tab/>
        <w:t>International Airlines with approved base</w:t>
      </w:r>
      <w:r>
        <w:tab/>
        <w:t>Kshs.268, 750/-</w:t>
      </w:r>
    </w:p>
    <w:p w14:paraId="187E5E37" w14:textId="77777777" w:rsidR="004F5D65" w:rsidRDefault="004F5D65" w:rsidP="004F5D65">
      <w:pPr>
        <w:pStyle w:val="NoSpacing"/>
      </w:pPr>
      <w:r>
        <w:tab/>
        <w:t>Associate member</w:t>
      </w:r>
      <w:r>
        <w:tab/>
      </w:r>
      <w:r>
        <w:tab/>
      </w:r>
      <w:r>
        <w:tab/>
      </w:r>
      <w:r>
        <w:tab/>
        <w:t>Kshs.111</w:t>
      </w:r>
      <w:proofErr w:type="gramStart"/>
      <w:r>
        <w:t>,866</w:t>
      </w:r>
      <w:proofErr w:type="gramEnd"/>
      <w:r>
        <w:t>/-</w:t>
      </w:r>
    </w:p>
    <w:p w14:paraId="42F1356D" w14:textId="77777777" w:rsidR="004F5D65" w:rsidRDefault="004F5D65" w:rsidP="004F5D65">
      <w:pPr>
        <w:pStyle w:val="NoSpacing"/>
      </w:pPr>
      <w:r>
        <w:tab/>
        <w:t xml:space="preserve">Special Categories </w:t>
      </w:r>
      <w:r>
        <w:tab/>
      </w:r>
      <w:r>
        <w:tab/>
      </w:r>
      <w:r>
        <w:tab/>
      </w:r>
      <w:r>
        <w:tab/>
        <w:t>Charged as per class</w:t>
      </w:r>
    </w:p>
    <w:p w14:paraId="3A9B8172" w14:textId="77777777" w:rsidR="004F5D65" w:rsidRDefault="004F5D65" w:rsidP="004F5D65">
      <w:pPr>
        <w:pStyle w:val="NoSpacing"/>
      </w:pPr>
      <w:r>
        <w:t xml:space="preserve">I/We undertake to notify the Association of any changes in the number of staff we employ and any changes in our </w:t>
      </w:r>
      <w:proofErr w:type="spellStart"/>
      <w:r>
        <w:t>organisation</w:t>
      </w:r>
      <w:proofErr w:type="spellEnd"/>
      <w:r>
        <w:t>(s).</w:t>
      </w:r>
    </w:p>
    <w:p w14:paraId="7AC1CD00" w14:textId="77777777" w:rsidR="004F5D65" w:rsidRDefault="004F5D65" w:rsidP="004F5D65">
      <w:pPr>
        <w:pStyle w:val="NoSpacing"/>
      </w:pPr>
      <w:r>
        <w:t>In the event of being elected to membership, I/We undertake to accept and abide by the Association’s Memorandum &amp; Articles, code of ethics, by-laws and other regulations for the time being in force.</w:t>
      </w:r>
    </w:p>
    <w:p w14:paraId="77E269FD" w14:textId="77777777" w:rsidR="004F5D65" w:rsidRDefault="004F5D65" w:rsidP="004F5D65">
      <w:pPr>
        <w:pStyle w:val="NoSpacing"/>
        <w:rPr>
          <w:sz w:val="18"/>
          <w:szCs w:val="18"/>
        </w:rPr>
      </w:pPr>
    </w:p>
    <w:p w14:paraId="44090BD1" w14:textId="77777777" w:rsidR="004F5D65" w:rsidRDefault="004F5D65" w:rsidP="004F5D65">
      <w:pPr>
        <w:pStyle w:val="NoSpacing"/>
        <w:rPr>
          <w:sz w:val="24"/>
          <w:szCs w:val="24"/>
        </w:rPr>
      </w:pPr>
      <w:r>
        <w:t xml:space="preserve">Full name of </w:t>
      </w:r>
      <w:proofErr w:type="spellStart"/>
      <w:r>
        <w:t>organisation</w:t>
      </w:r>
      <w:proofErr w:type="spellEnd"/>
      <w:r>
        <w:t xml:space="preserve"> …………………………………… Company Stamp:</w:t>
      </w:r>
    </w:p>
    <w:p w14:paraId="2A1722F9" w14:textId="77777777" w:rsidR="004F5D65" w:rsidRDefault="004F5D65" w:rsidP="004F5D65">
      <w:pPr>
        <w:pStyle w:val="NoSpacing"/>
        <w:rPr>
          <w:sz w:val="18"/>
          <w:szCs w:val="18"/>
        </w:rPr>
      </w:pPr>
    </w:p>
    <w:p w14:paraId="54A58053" w14:textId="77777777" w:rsidR="004F5D65" w:rsidRDefault="004F5D65" w:rsidP="004F5D65">
      <w:pPr>
        <w:pStyle w:val="NoSpacing"/>
        <w:rPr>
          <w:sz w:val="24"/>
          <w:szCs w:val="24"/>
        </w:rPr>
      </w:pPr>
      <w:r>
        <w:t>Postal Address ………………………………………………..</w:t>
      </w:r>
    </w:p>
    <w:p w14:paraId="6C38D022" w14:textId="77777777" w:rsidR="004F5D65" w:rsidRDefault="004F5D65" w:rsidP="004F5D6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</w:p>
    <w:p w14:paraId="5A959C57" w14:textId="77777777" w:rsidR="004F5D65" w:rsidRDefault="004F5D65" w:rsidP="004F5D65">
      <w:pPr>
        <w:pStyle w:val="NoSpacing"/>
        <w:rPr>
          <w:sz w:val="24"/>
          <w:szCs w:val="24"/>
        </w:rPr>
      </w:pPr>
      <w:r>
        <w:t>Tel. ………………………  Fax ……………..       Email ……………………………</w:t>
      </w:r>
    </w:p>
    <w:p w14:paraId="389B9657" w14:textId="77777777" w:rsidR="004F5D65" w:rsidRDefault="004F5D65" w:rsidP="004F5D65">
      <w:pPr>
        <w:pStyle w:val="NoSpacing"/>
        <w:rPr>
          <w:sz w:val="18"/>
          <w:szCs w:val="18"/>
        </w:rPr>
      </w:pPr>
    </w:p>
    <w:p w14:paraId="43E34E30" w14:textId="77777777" w:rsidR="004F5D65" w:rsidRDefault="004F5D65" w:rsidP="004F5D65">
      <w:pPr>
        <w:pStyle w:val="NoSpacing"/>
        <w:rPr>
          <w:sz w:val="24"/>
          <w:szCs w:val="24"/>
        </w:rPr>
      </w:pPr>
      <w:r>
        <w:t>Signed ……………………………………             Date …………………………….</w:t>
      </w:r>
    </w:p>
    <w:p w14:paraId="023B6554" w14:textId="77777777" w:rsidR="004F5D65" w:rsidRDefault="004F5D65" w:rsidP="004F5D65">
      <w:pPr>
        <w:pStyle w:val="NoSpacing"/>
      </w:pPr>
      <w:r>
        <w:t>Proprietor /Director of Company /Secretary</w:t>
      </w:r>
    </w:p>
    <w:p w14:paraId="3BAAEB7B" w14:textId="77777777" w:rsidR="004F5D65" w:rsidRDefault="004F5D65" w:rsidP="004F5D65">
      <w:pPr>
        <w:pStyle w:val="NoSpacing"/>
        <w:rPr>
          <w:sz w:val="18"/>
          <w:szCs w:val="18"/>
          <w:u w:val="single"/>
        </w:rPr>
      </w:pPr>
    </w:p>
    <w:p w14:paraId="2718AEB8" w14:textId="77777777" w:rsidR="004F5D65" w:rsidRDefault="004F5D65" w:rsidP="004F5D65">
      <w:pPr>
        <w:pStyle w:val="NoSpacing"/>
        <w:rPr>
          <w:sz w:val="24"/>
          <w:szCs w:val="24"/>
        </w:rPr>
      </w:pPr>
      <w:r>
        <w:rPr>
          <w:b/>
          <w:u w:val="single"/>
        </w:rPr>
        <w:t>NOTE</w:t>
      </w:r>
      <w:r>
        <w:rPr>
          <w:u w:val="single"/>
        </w:rPr>
        <w:t>:</w:t>
      </w:r>
      <w:r>
        <w:t xml:space="preserve"> The appointed representative must be an officer of the Member Company or the proprietor or partner where not a company.</w:t>
      </w:r>
    </w:p>
    <w:p w14:paraId="78F39BF0" w14:textId="77777777" w:rsidR="004F5D65" w:rsidRDefault="004F5D65" w:rsidP="004F5D65">
      <w:pPr>
        <w:pStyle w:val="NoSpacing"/>
        <w:rPr>
          <w:sz w:val="18"/>
          <w:szCs w:val="18"/>
        </w:rPr>
      </w:pPr>
    </w:p>
    <w:p w14:paraId="34B230E3" w14:textId="77777777" w:rsidR="004F5D65" w:rsidRDefault="004F5D65" w:rsidP="004F5D65">
      <w:pPr>
        <w:pStyle w:val="NoSpacing"/>
        <w:rPr>
          <w:sz w:val="24"/>
          <w:szCs w:val="24"/>
        </w:rPr>
      </w:pPr>
      <w:r>
        <w:t xml:space="preserve">Your </w:t>
      </w:r>
      <w:proofErr w:type="spellStart"/>
      <w:r>
        <w:t>cheque</w:t>
      </w:r>
      <w:proofErr w:type="spellEnd"/>
      <w:r>
        <w:t xml:space="preserve"> based on the above information must accompany this application.</w:t>
      </w:r>
    </w:p>
    <w:p w14:paraId="2B70EEC5" w14:textId="77777777" w:rsidR="004F5D65" w:rsidRDefault="004F5D65" w:rsidP="004F5D65">
      <w:pPr>
        <w:pStyle w:val="NoSpacing"/>
        <w:rPr>
          <w:sz w:val="18"/>
          <w:szCs w:val="18"/>
        </w:rPr>
      </w:pPr>
    </w:p>
    <w:p w14:paraId="2684D15C" w14:textId="2FE89950" w:rsidR="004F5D65" w:rsidRDefault="004F5D65" w:rsidP="004F5D65">
      <w:pPr>
        <w:pStyle w:val="NoSpacing"/>
        <w:rPr>
          <w:sz w:val="24"/>
          <w:szCs w:val="24"/>
        </w:rPr>
      </w:pPr>
      <w:r>
        <w:t>Proposed by ………………………</w:t>
      </w:r>
      <w:r>
        <w:t>………………</w:t>
      </w:r>
      <w:r>
        <w:t xml:space="preserve">..   </w:t>
      </w:r>
      <w:r>
        <w:tab/>
      </w:r>
      <w:r>
        <w:t>Seconded by ……………………</w:t>
      </w:r>
      <w:r>
        <w:t>……………….</w:t>
      </w:r>
    </w:p>
    <w:p w14:paraId="50608F70" w14:textId="77777777" w:rsidR="004F5D65" w:rsidRDefault="004F5D65" w:rsidP="004F5D65">
      <w:pPr>
        <w:pStyle w:val="NoSpacing"/>
        <w:rPr>
          <w:sz w:val="18"/>
          <w:szCs w:val="18"/>
        </w:rPr>
      </w:pPr>
    </w:p>
    <w:p w14:paraId="236B8D70" w14:textId="77777777" w:rsidR="004F5D65" w:rsidRDefault="004F5D65" w:rsidP="004F5D65">
      <w:pPr>
        <w:pStyle w:val="NoSpacing"/>
        <w:rPr>
          <w:sz w:val="24"/>
          <w:szCs w:val="20"/>
        </w:rPr>
      </w:pPr>
      <w:r>
        <w:t>FOR OFFICIAL USE ONLY</w:t>
      </w:r>
    </w:p>
    <w:p w14:paraId="701DBBAE" w14:textId="77777777" w:rsidR="004F5D65" w:rsidRDefault="004F5D65" w:rsidP="004F5D65">
      <w:pPr>
        <w:pStyle w:val="NoSpacing"/>
      </w:pPr>
    </w:p>
    <w:p w14:paraId="422BC96A" w14:textId="336BFE4E" w:rsidR="004F5D65" w:rsidRPr="004F5D65" w:rsidRDefault="004F5D65" w:rsidP="004F5D65">
      <w:pPr>
        <w:pStyle w:val="NoSpacing"/>
      </w:pPr>
      <w:r>
        <w:t>Date of election to membership: ………………….  Chairman …………………</w:t>
      </w:r>
    </w:p>
    <w:p w14:paraId="24DAB6EF" w14:textId="77777777" w:rsidR="004F5D65" w:rsidRDefault="004F5D65" w:rsidP="004F5D65">
      <w:pPr>
        <w:pStyle w:val="NoSpacing"/>
        <w:rPr>
          <w:sz w:val="24"/>
          <w:szCs w:val="24"/>
        </w:rPr>
      </w:pPr>
      <w:r>
        <w:t>Receipt Issued No. …………………</w:t>
      </w:r>
    </w:p>
    <w:p w14:paraId="75A8B6FA" w14:textId="77777777" w:rsidR="004F5D65" w:rsidRDefault="004F5D65" w:rsidP="004F5D65">
      <w:pPr>
        <w:pStyle w:val="NoSpacing"/>
      </w:pPr>
    </w:p>
    <w:p w14:paraId="61698503" w14:textId="3262D030" w:rsidR="006818E3" w:rsidRDefault="004F5D65" w:rsidP="004F5D65">
      <w:pPr>
        <w:pStyle w:val="NoSpacing"/>
      </w:pPr>
      <w:r>
        <w:t>REVISED 2023</w:t>
      </w:r>
    </w:p>
    <w:sectPr w:rsidR="006818E3" w:rsidSect="004F5D65">
      <w:footerReference w:type="default" r:id="rId7"/>
      <w:pgSz w:w="12240" w:h="15840"/>
      <w:pgMar w:top="274" w:right="1440" w:bottom="576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4FA2D" w14:textId="77777777" w:rsidR="004C2361" w:rsidRDefault="004C2361" w:rsidP="009E585F">
      <w:pPr>
        <w:spacing w:after="0" w:line="240" w:lineRule="auto"/>
      </w:pPr>
      <w:r>
        <w:separator/>
      </w:r>
    </w:p>
  </w:endnote>
  <w:endnote w:type="continuationSeparator" w:id="0">
    <w:p w14:paraId="6CD4C20C" w14:textId="77777777" w:rsidR="004C2361" w:rsidRDefault="004C2361" w:rsidP="009E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ril Fatface">
    <w:altName w:val="Corbe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8352E" w14:textId="77777777" w:rsidR="008B74F3" w:rsidRPr="009568C2" w:rsidRDefault="008B74F3" w:rsidP="008B74F3">
    <w:pPr>
      <w:pStyle w:val="Footer"/>
      <w:jc w:val="center"/>
      <w:rPr>
        <w:rFonts w:ascii="Arial" w:hAnsi="Arial" w:cs="Arial"/>
        <w:b/>
        <w:bCs/>
        <w:color w:val="273089"/>
      </w:rPr>
    </w:pPr>
    <w:r w:rsidRPr="009568C2">
      <w:rPr>
        <w:rFonts w:ascii="Arial" w:hAnsi="Arial" w:cs="Arial"/>
        <w:b/>
        <w:bCs/>
        <w:noProof/>
        <w:color w:val="27308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CFD88" wp14:editId="67E6F962">
              <wp:simplePos x="0" y="0"/>
              <wp:positionH relativeFrom="column">
                <wp:posOffset>38100</wp:posOffset>
              </wp:positionH>
              <wp:positionV relativeFrom="paragraph">
                <wp:posOffset>-105410</wp:posOffset>
              </wp:positionV>
              <wp:extent cx="6172200" cy="0"/>
              <wp:effectExtent l="0" t="1905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730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97A9F5A" id="Straight Connector 7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-8.3pt" to="489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8UywEAAOkDAAAOAAAAZHJzL2Uyb0RvYy54bWysU01v2zAMvQ/YfxB0X+x4aJMZcXpo0V2G&#10;rdi63RWZigXoC5QWJ/9+lJy4xT4OLXYRLIp8fO+R3twcrWEHwKi96/hyUXMGTvpeu33Hvz/ev1tz&#10;FpNwvTDeQcdPEPnN9u2bzRhaaPzgTQ/ICMTFdgwdH1IKbVVFOYAVceEDOHpUHq1IdMV91aMYCd2a&#10;qqnr62r02Af0EmKk6N30yLcFXymQ6YtSERIzHSduqZxYzl0+q+1GtHsUYdDyTEO8goUV2lHTGepO&#10;JMF+ov4DymqJPnqVFtLbyiulJRQNpGZZ/6bm2yACFC1kTgyzTfH/wcrPh1v3gGTDGGIbwwNmFUeF&#10;limjww+aadFFTNmx2HaabYNjYpKC18tVQ7PgTF7eqgkiQwWM6SN4y/JHx412WZFoxeFTTNSWUi8p&#10;OWwcGzverK9WVyUteqP7e21Mfoy4390aZAdB02xW7+v1hzxAgniWRjfjKPikp3ylk4GpwVdQTPfE&#10;e1JWVg1mWCEluLQ84xpH2blMEYW5sJ6o5R39V+E5P5dCWcOXFM8VpbN3aS622nn8W/d0vFBWU/7F&#10;gUl3tmDn+1OZdLGG9qk4d979vLDP76X86Q/d/gIAAP//AwBQSwMEFAAGAAgAAAAhAEsjVRveAAAA&#10;CQEAAA8AAABkcnMvZG93bnJldi54bWxMj0FLw0AQhe+C/2EZwYu0mxaJbcymFMGKeGqVEm/b7DQJ&#10;2Z0N2W0b/70jCHqc9x5vvpevRmfFGYfQelIwmyYgkCpvWqoVfLw/TxYgQtRktPWECr4wwKq4vsp1&#10;ZvyFtnjexVpwCYVMK2hi7DMpQ9Wg02HqeyT2jn5wOvI51NIM+sLlzsp5kqTS6Zb4Q6N7fGqw6nYn&#10;p8Bs9m9l2Lx0ZWnXn0e6K1+7+b1Stzfj+hFExDH+heEHn9GhYKaDP5EJwipIeUlUMJmlKQj2lw8L&#10;Vg6/iixy+X9B8Q0AAP//AwBQSwECLQAUAAYACAAAACEAtoM4kv4AAADhAQAAEwAAAAAAAAAAAAAA&#10;AAAAAAAAW0NvbnRlbnRfVHlwZXNdLnhtbFBLAQItABQABgAIAAAAIQA4/SH/1gAAAJQBAAALAAAA&#10;AAAAAAAAAAAAAC8BAABfcmVscy8ucmVsc1BLAQItABQABgAIAAAAIQBCfV8UywEAAOkDAAAOAAAA&#10;AAAAAAAAAAAAAC4CAABkcnMvZTJvRG9jLnhtbFBLAQItABQABgAIAAAAIQBLI1Ub3gAAAAkBAAAP&#10;AAAAAAAAAAAAAAAAACUEAABkcnMvZG93bnJldi54bWxQSwUGAAAAAAQABADzAAAAMAUAAAAA&#10;" strokecolor="#273089" strokeweight="2.25pt">
              <v:stroke joinstyle="miter"/>
            </v:line>
          </w:pict>
        </mc:Fallback>
      </mc:AlternateContent>
    </w:r>
    <w:r w:rsidRPr="009568C2">
      <w:rPr>
        <w:rFonts w:ascii="Arial" w:hAnsi="Arial" w:cs="Arial"/>
        <w:b/>
        <w:bCs/>
        <w:color w:val="273089"/>
      </w:rPr>
      <w:t>TEL</w:t>
    </w:r>
    <w:r>
      <w:rPr>
        <w:rFonts w:ascii="Arial" w:hAnsi="Arial" w:cs="Arial"/>
        <w:b/>
        <w:bCs/>
        <w:color w:val="273089"/>
      </w:rPr>
      <w:t xml:space="preserve"> </w:t>
    </w:r>
    <w:r w:rsidRPr="009568C2">
      <w:rPr>
        <w:rFonts w:ascii="Arial" w:hAnsi="Arial" w:cs="Arial"/>
        <w:b/>
        <w:bCs/>
        <w:color w:val="273089"/>
      </w:rPr>
      <w:t>/</w:t>
    </w:r>
    <w:r>
      <w:rPr>
        <w:rFonts w:ascii="Arial" w:hAnsi="Arial" w:cs="Arial"/>
        <w:b/>
        <w:bCs/>
        <w:color w:val="273089"/>
      </w:rPr>
      <w:t xml:space="preserve"> </w:t>
    </w:r>
    <w:r w:rsidRPr="009568C2">
      <w:rPr>
        <w:rFonts w:ascii="Arial" w:hAnsi="Arial" w:cs="Arial"/>
        <w:b/>
        <w:bCs/>
        <w:color w:val="273089"/>
      </w:rPr>
      <w:t>FAX: 020 6001165, E-mail: admin@aviationkenya.org / Website: www.aviationkenya.org</w:t>
    </w:r>
  </w:p>
  <w:p w14:paraId="5C0122EE" w14:textId="43EEB1CF" w:rsidR="009568C2" w:rsidRPr="008B74F3" w:rsidRDefault="009568C2" w:rsidP="008B7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E4939" w14:textId="77777777" w:rsidR="004C2361" w:rsidRDefault="004C2361" w:rsidP="009E585F">
      <w:pPr>
        <w:spacing w:after="0" w:line="240" w:lineRule="auto"/>
      </w:pPr>
      <w:r>
        <w:separator/>
      </w:r>
    </w:p>
  </w:footnote>
  <w:footnote w:type="continuationSeparator" w:id="0">
    <w:p w14:paraId="01219F01" w14:textId="77777777" w:rsidR="004C2361" w:rsidRDefault="004C2361" w:rsidP="009E5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5F"/>
    <w:rsid w:val="004C2361"/>
    <w:rsid w:val="004F5D65"/>
    <w:rsid w:val="006818E3"/>
    <w:rsid w:val="008B74F3"/>
    <w:rsid w:val="009568C2"/>
    <w:rsid w:val="00977762"/>
    <w:rsid w:val="009E585F"/>
    <w:rsid w:val="00B81421"/>
    <w:rsid w:val="00B83D39"/>
    <w:rsid w:val="00B93FF7"/>
    <w:rsid w:val="00CB66DE"/>
    <w:rsid w:val="00D8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E885A"/>
  <w15:chartTrackingRefBased/>
  <w15:docId w15:val="{BF1B7D7D-9651-4724-9D37-3C723685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4F5D6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kern w:val="28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5F"/>
  </w:style>
  <w:style w:type="paragraph" w:styleId="Footer">
    <w:name w:val="footer"/>
    <w:basedOn w:val="Normal"/>
    <w:link w:val="FooterChar"/>
    <w:uiPriority w:val="99"/>
    <w:unhideWhenUsed/>
    <w:rsid w:val="009E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5F"/>
  </w:style>
  <w:style w:type="table" w:styleId="TableGrid">
    <w:name w:val="Table Grid"/>
    <w:basedOn w:val="TableNormal"/>
    <w:uiPriority w:val="39"/>
    <w:rsid w:val="009E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68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8C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4F5D65"/>
    <w:rPr>
      <w:rFonts w:ascii="Times New Roman" w:eastAsia="Times New Roman" w:hAnsi="Times New Roman" w:cs="Times New Roman"/>
      <w:b/>
      <w:bCs/>
      <w:kern w:val="28"/>
      <w:sz w:val="24"/>
      <w:szCs w:val="20"/>
      <w:lang w:val="en-GB"/>
    </w:rPr>
  </w:style>
  <w:style w:type="paragraph" w:styleId="NoSpacing">
    <w:name w:val="No Spacing"/>
    <w:uiPriority w:val="1"/>
    <w:qFormat/>
    <w:rsid w:val="004F5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Gathu Gitua</dc:creator>
  <cp:keywords/>
  <dc:description/>
  <cp:lastModifiedBy>user</cp:lastModifiedBy>
  <cp:revision>5</cp:revision>
  <dcterms:created xsi:type="dcterms:W3CDTF">2023-01-16T07:02:00Z</dcterms:created>
  <dcterms:modified xsi:type="dcterms:W3CDTF">2023-02-28T12:41:00Z</dcterms:modified>
</cp:coreProperties>
</file>